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DC6F" w14:textId="1F14E680" w:rsidR="00290C43" w:rsidRPr="008F562D" w:rsidRDefault="008F562D" w:rsidP="00745BBC">
      <w:pPr>
        <w:spacing w:after="0" w:line="240" w:lineRule="auto"/>
        <w:jc w:val="center"/>
        <w:rPr>
          <w:rFonts w:ascii="Cooper Black" w:hAnsi="Cooper Black"/>
          <w:sz w:val="72"/>
          <w:szCs w:val="72"/>
        </w:rPr>
      </w:pPr>
      <w:r w:rsidRPr="008F562D">
        <w:rPr>
          <w:rFonts w:ascii="Cooper Black" w:hAnsi="Cooper Black"/>
          <w:sz w:val="72"/>
          <w:szCs w:val="72"/>
        </w:rPr>
        <w:t>Scottish Country Danc</w:t>
      </w:r>
      <w:r w:rsidR="00F62471">
        <w:rPr>
          <w:rFonts w:ascii="Cooper Black" w:hAnsi="Cooper Black"/>
          <w:sz w:val="72"/>
          <w:szCs w:val="72"/>
        </w:rPr>
        <w:t>e</w:t>
      </w:r>
    </w:p>
    <w:p w14:paraId="60FE7ABE" w14:textId="603A4FBC" w:rsidR="00FB18B2" w:rsidRDefault="00FB18B2" w:rsidP="00745BBC">
      <w:pPr>
        <w:spacing w:after="0" w:line="240" w:lineRule="auto"/>
        <w:jc w:val="center"/>
        <w:rPr>
          <w:rFonts w:ascii="Cooper Black" w:hAnsi="Cooper Black"/>
          <w:sz w:val="72"/>
          <w:szCs w:val="72"/>
        </w:rPr>
      </w:pPr>
      <w:r>
        <w:rPr>
          <w:rFonts w:ascii="Cooper Black" w:hAnsi="Cooper Black"/>
          <w:sz w:val="72"/>
          <w:szCs w:val="72"/>
        </w:rPr>
        <w:t xml:space="preserve"> </w:t>
      </w:r>
      <w:r w:rsidR="00F62471" w:rsidRPr="00F62471">
        <w:rPr>
          <w:rFonts w:ascii="Cooper Black" w:hAnsi="Cooper Black"/>
          <w:sz w:val="64"/>
          <w:szCs w:val="64"/>
        </w:rPr>
        <w:t>Easter Saturday (30 March) 2024</w:t>
      </w:r>
    </w:p>
    <w:p w14:paraId="6087D7B6" w14:textId="62DF01FC" w:rsidR="00F62471" w:rsidRPr="00CE60CE" w:rsidRDefault="00F62471" w:rsidP="00F624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2CB040" w14:textId="643067D6" w:rsidR="00F62471" w:rsidRDefault="006B21CA" w:rsidP="00E277B1">
      <w:pPr>
        <w:spacing w:after="0" w:line="240" w:lineRule="auto"/>
        <w:ind w:left="720"/>
        <w:jc w:val="center"/>
        <w:rPr>
          <w:rFonts w:cstheme="minorHAnsi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33446A69" wp14:editId="228E2BE8">
            <wp:simplePos x="0" y="0"/>
            <wp:positionH relativeFrom="margin">
              <wp:posOffset>403588</wp:posOffset>
            </wp:positionH>
            <wp:positionV relativeFrom="paragraph">
              <wp:posOffset>7620</wp:posOffset>
            </wp:positionV>
            <wp:extent cx="1691640" cy="2641908"/>
            <wp:effectExtent l="0" t="0" r="3810" b="6350"/>
            <wp:wrapNone/>
            <wp:docPr id="2011866954" name="Picture 201186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1640" cy="264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E8ECC46" wp14:editId="0F2EFBE7">
            <wp:simplePos x="0" y="0"/>
            <wp:positionH relativeFrom="margin">
              <wp:posOffset>5028111</wp:posOffset>
            </wp:positionH>
            <wp:positionV relativeFrom="paragraph">
              <wp:posOffset>3901</wp:posOffset>
            </wp:positionV>
            <wp:extent cx="1708982" cy="2641600"/>
            <wp:effectExtent l="0" t="0" r="5715" b="6350"/>
            <wp:wrapNone/>
            <wp:docPr id="335344048" name="Picture 33534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82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7B1">
        <w:rPr>
          <w:rFonts w:cstheme="minorHAnsi"/>
          <w:sz w:val="40"/>
          <w:szCs w:val="44"/>
        </w:rPr>
        <w:t>M</w:t>
      </w:r>
      <w:r w:rsidR="00F62471" w:rsidRPr="00CE60CE">
        <w:rPr>
          <w:rFonts w:cstheme="minorHAnsi"/>
          <w:sz w:val="40"/>
          <w:szCs w:val="44"/>
        </w:rPr>
        <w:t xml:space="preserve">usic </w:t>
      </w:r>
      <w:r w:rsidR="00E277B1">
        <w:rPr>
          <w:rFonts w:cstheme="minorHAnsi"/>
          <w:sz w:val="40"/>
          <w:szCs w:val="44"/>
        </w:rPr>
        <w:t xml:space="preserve">by </w:t>
      </w:r>
      <w:r w:rsidR="000A724A" w:rsidRPr="000A724A">
        <w:rPr>
          <w:rFonts w:cstheme="minorHAnsi"/>
          <w:i/>
          <w:iCs/>
          <w:sz w:val="40"/>
          <w:szCs w:val="44"/>
        </w:rPr>
        <w:t>More</w:t>
      </w:r>
      <w:r w:rsidR="000A724A">
        <w:rPr>
          <w:rFonts w:cstheme="minorHAnsi"/>
          <w:sz w:val="40"/>
          <w:szCs w:val="44"/>
        </w:rPr>
        <w:t xml:space="preserve"> </w:t>
      </w:r>
      <w:r>
        <w:rPr>
          <w:rFonts w:cstheme="minorHAnsi"/>
          <w:sz w:val="40"/>
          <w:szCs w:val="44"/>
        </w:rPr>
        <w:t>Strings Attached</w:t>
      </w:r>
    </w:p>
    <w:p w14:paraId="46FEF322" w14:textId="670E8505" w:rsidR="006B21CA" w:rsidRPr="00CE60CE" w:rsidRDefault="000A724A" w:rsidP="00E277B1">
      <w:pPr>
        <w:spacing w:after="0" w:line="240" w:lineRule="auto"/>
        <w:ind w:left="720"/>
        <w:jc w:val="center"/>
        <w:rPr>
          <w:rFonts w:cstheme="minorHAnsi"/>
          <w:sz w:val="32"/>
          <w:szCs w:val="36"/>
        </w:rPr>
      </w:pPr>
      <w:r>
        <w:rPr>
          <w:rFonts w:cstheme="minorHAnsi"/>
          <w:sz w:val="40"/>
          <w:szCs w:val="44"/>
        </w:rPr>
        <w:t>(</w:t>
      </w:r>
      <w:r w:rsidR="006B21CA">
        <w:rPr>
          <w:rFonts w:cstheme="minorHAnsi"/>
          <w:sz w:val="40"/>
          <w:szCs w:val="44"/>
        </w:rPr>
        <w:t>Lynne, Mary, Sharlene &amp; Richard</w:t>
      </w:r>
      <w:r>
        <w:rPr>
          <w:rFonts w:cstheme="minorHAnsi"/>
          <w:sz w:val="40"/>
          <w:szCs w:val="44"/>
        </w:rPr>
        <w:t>)</w:t>
      </w:r>
    </w:p>
    <w:p w14:paraId="53216BAD" w14:textId="4A0852E3" w:rsidR="00F62471" w:rsidRPr="00CE60CE" w:rsidRDefault="00F62471" w:rsidP="00F6247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3F2DDCE" w14:textId="0F0276C0" w:rsidR="00FE2DC5" w:rsidRPr="006B21CA" w:rsidRDefault="00F62471" w:rsidP="00F62471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B21CA">
        <w:rPr>
          <w:rFonts w:cstheme="minorHAnsi"/>
          <w:sz w:val="40"/>
          <w:szCs w:val="40"/>
        </w:rPr>
        <w:t xml:space="preserve">Hutt Intermediate School hall, </w:t>
      </w:r>
    </w:p>
    <w:p w14:paraId="2B4B567B" w14:textId="1F72A91F" w:rsidR="00F62471" w:rsidRPr="006B21CA" w:rsidRDefault="00F62471" w:rsidP="00F62471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B21CA">
        <w:rPr>
          <w:rFonts w:cstheme="minorHAnsi"/>
          <w:sz w:val="40"/>
          <w:szCs w:val="40"/>
        </w:rPr>
        <w:t>Cnr Wilford &amp; Kauri Sts, Lower Hutt.</w:t>
      </w:r>
      <w:r w:rsidR="00FE2DC5" w:rsidRPr="006B21CA">
        <w:rPr>
          <w:noProof/>
          <w:sz w:val="40"/>
          <w:szCs w:val="40"/>
        </w:rPr>
        <w:t xml:space="preserve"> </w:t>
      </w:r>
    </w:p>
    <w:p w14:paraId="73854A28" w14:textId="580A6266" w:rsidR="00F62471" w:rsidRPr="006B21CA" w:rsidRDefault="00F62471" w:rsidP="00F62471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B21CA">
        <w:rPr>
          <w:rFonts w:cstheme="minorHAnsi"/>
          <w:sz w:val="40"/>
          <w:szCs w:val="40"/>
        </w:rPr>
        <w:t>7.30 pm</w:t>
      </w:r>
    </w:p>
    <w:p w14:paraId="6F3F66F1" w14:textId="113AB7BA" w:rsidR="00F62471" w:rsidRPr="006B21CA" w:rsidRDefault="00F62471" w:rsidP="00F62471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B21CA">
        <w:rPr>
          <w:rFonts w:cstheme="minorHAnsi"/>
          <w:sz w:val="40"/>
          <w:szCs w:val="40"/>
        </w:rPr>
        <w:t xml:space="preserve">$15 (RSCDS members $13) </w:t>
      </w:r>
    </w:p>
    <w:p w14:paraId="2B60E270" w14:textId="6736EFE6" w:rsidR="00CE60CE" w:rsidRDefault="00CE60CE" w:rsidP="00F62471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B21CA">
        <w:rPr>
          <w:rFonts w:cstheme="minorHAnsi"/>
          <w:sz w:val="40"/>
          <w:szCs w:val="40"/>
        </w:rPr>
        <w:t>Please also bring a small plate for supper</w:t>
      </w:r>
    </w:p>
    <w:p w14:paraId="3434595B" w14:textId="3DF5C55C" w:rsidR="006B21CA" w:rsidRPr="006B21CA" w:rsidRDefault="006B21CA" w:rsidP="00F62471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Spectators and Under 18s $5</w:t>
      </w:r>
    </w:p>
    <w:p w14:paraId="30789190" w14:textId="461E8CB2" w:rsidR="00CE60CE" w:rsidRPr="006B21CA" w:rsidRDefault="00CE60CE" w:rsidP="00F62471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14:paraId="5365FB6D" w14:textId="5BECD3B3" w:rsidR="00CE60CE" w:rsidRPr="006B21CA" w:rsidRDefault="00CE60CE" w:rsidP="00F62471">
      <w:pPr>
        <w:spacing w:after="0" w:line="240" w:lineRule="auto"/>
        <w:jc w:val="center"/>
        <w:rPr>
          <w:rFonts w:cstheme="minorHAnsi"/>
          <w:sz w:val="56"/>
          <w:szCs w:val="56"/>
        </w:rPr>
      </w:pPr>
      <w:r w:rsidRPr="006B21CA">
        <w:rPr>
          <w:rFonts w:cstheme="minorHAnsi"/>
          <w:sz w:val="56"/>
          <w:szCs w:val="56"/>
        </w:rPr>
        <w:t>Programme</w:t>
      </w:r>
    </w:p>
    <w:p w14:paraId="33DD161D" w14:textId="3599AA44" w:rsidR="00F62471" w:rsidRPr="00CE60CE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New Year Jig</w:t>
      </w:r>
      <w:r w:rsidR="00E277B1">
        <w:rPr>
          <w:rFonts w:cstheme="minorHAnsi"/>
          <w:sz w:val="40"/>
          <w:szCs w:val="40"/>
        </w:rPr>
        <w:t xml:space="preserve"> (J)</w:t>
      </w:r>
    </w:p>
    <w:p w14:paraId="580316E3" w14:textId="6C62CC23" w:rsidR="00F62471" w:rsidRPr="00CE60CE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The Sailor</w:t>
      </w:r>
      <w:r w:rsidR="00E277B1">
        <w:rPr>
          <w:rFonts w:cstheme="minorHAnsi"/>
          <w:sz w:val="40"/>
          <w:szCs w:val="40"/>
        </w:rPr>
        <w:t xml:space="preserve"> (H)</w:t>
      </w:r>
    </w:p>
    <w:p w14:paraId="4BCCCE5F" w14:textId="0ADD8380" w:rsidR="00F62471" w:rsidRPr="00CE60CE" w:rsidRDefault="00CE60CE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 xml:space="preserve">The </w:t>
      </w:r>
      <w:r w:rsidR="00F62471" w:rsidRPr="00CE60CE">
        <w:rPr>
          <w:rFonts w:cstheme="minorHAnsi"/>
          <w:sz w:val="40"/>
          <w:szCs w:val="40"/>
        </w:rPr>
        <w:t>Water of Leith</w:t>
      </w:r>
      <w:r w:rsidR="00E277B1">
        <w:rPr>
          <w:rFonts w:cstheme="minorHAnsi"/>
          <w:sz w:val="40"/>
          <w:szCs w:val="40"/>
        </w:rPr>
        <w:t xml:space="preserve"> (S)</w:t>
      </w:r>
    </w:p>
    <w:p w14:paraId="7726ADA9" w14:textId="487357D9" w:rsidR="00F62471" w:rsidRPr="00CE60CE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Beach Dancer</w:t>
      </w:r>
      <w:r w:rsidR="00E277B1">
        <w:rPr>
          <w:rFonts w:cstheme="minorHAnsi"/>
          <w:sz w:val="40"/>
          <w:szCs w:val="40"/>
        </w:rPr>
        <w:t xml:space="preserve"> (J)</w:t>
      </w:r>
    </w:p>
    <w:p w14:paraId="15980162" w14:textId="0A61D6ED" w:rsidR="00F62471" w:rsidRPr="00CE60CE" w:rsidRDefault="00CE60CE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 xml:space="preserve">The </w:t>
      </w:r>
      <w:r w:rsidR="00F62471" w:rsidRPr="00CE60CE">
        <w:rPr>
          <w:rFonts w:cstheme="minorHAnsi"/>
          <w:sz w:val="40"/>
          <w:szCs w:val="40"/>
        </w:rPr>
        <w:t>Blackwater Reel</w:t>
      </w:r>
      <w:r w:rsidR="00E277B1">
        <w:rPr>
          <w:rFonts w:cstheme="minorHAnsi"/>
          <w:sz w:val="40"/>
          <w:szCs w:val="40"/>
        </w:rPr>
        <w:t xml:space="preserve"> (R)</w:t>
      </w:r>
    </w:p>
    <w:p w14:paraId="74E2251A" w14:textId="205E6F2F" w:rsidR="00F62471" w:rsidRPr="00CE60CE" w:rsidRDefault="00CE60CE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 xml:space="preserve">The </w:t>
      </w:r>
      <w:r w:rsidR="00F62471" w:rsidRPr="00CE60CE">
        <w:rPr>
          <w:rFonts w:cstheme="minorHAnsi"/>
          <w:sz w:val="40"/>
          <w:szCs w:val="40"/>
        </w:rPr>
        <w:t>Braes of Breadalbane</w:t>
      </w:r>
      <w:r w:rsidR="00E277B1">
        <w:rPr>
          <w:rFonts w:cstheme="minorHAnsi"/>
          <w:sz w:val="40"/>
          <w:szCs w:val="40"/>
        </w:rPr>
        <w:t xml:space="preserve"> (S)</w:t>
      </w:r>
    </w:p>
    <w:p w14:paraId="0B6ADB16" w14:textId="0519B28C" w:rsidR="00F62471" w:rsidRPr="00CE60CE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Follow me Home</w:t>
      </w:r>
      <w:r w:rsidR="00E277B1">
        <w:rPr>
          <w:rFonts w:cstheme="minorHAnsi"/>
          <w:sz w:val="40"/>
          <w:szCs w:val="40"/>
        </w:rPr>
        <w:t xml:space="preserve"> (J)</w:t>
      </w:r>
    </w:p>
    <w:p w14:paraId="6B9A7501" w14:textId="08351084" w:rsidR="00F62471" w:rsidRPr="00CE60CE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Catch the Wind</w:t>
      </w:r>
      <w:r w:rsidR="00E277B1">
        <w:rPr>
          <w:rFonts w:cstheme="minorHAnsi"/>
          <w:sz w:val="40"/>
          <w:szCs w:val="40"/>
        </w:rPr>
        <w:t xml:space="preserve"> (R)</w:t>
      </w:r>
      <w:r w:rsidR="00E277B1" w:rsidRPr="00E277B1">
        <w:rPr>
          <w:noProof/>
        </w:rPr>
        <w:t xml:space="preserve"> </w:t>
      </w:r>
    </w:p>
    <w:p w14:paraId="297F33ED" w14:textId="4BF18FF4" w:rsidR="00F62471" w:rsidRPr="00CE60CE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Mr Graham W Donald</w:t>
      </w:r>
      <w:r w:rsidR="00E277B1">
        <w:rPr>
          <w:rFonts w:cstheme="minorHAnsi"/>
          <w:sz w:val="40"/>
          <w:szCs w:val="40"/>
        </w:rPr>
        <w:t xml:space="preserve"> (S)</w:t>
      </w:r>
    </w:p>
    <w:p w14:paraId="70B7A26C" w14:textId="53D9557C" w:rsidR="00F62471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The Laird of Milton’s Daughter</w:t>
      </w:r>
      <w:r w:rsidR="00E277B1">
        <w:rPr>
          <w:rFonts w:cstheme="minorHAnsi"/>
          <w:sz w:val="40"/>
          <w:szCs w:val="40"/>
        </w:rPr>
        <w:t xml:space="preserve"> (J)</w:t>
      </w:r>
    </w:p>
    <w:p w14:paraId="5176B3D7" w14:textId="56BDACEE" w:rsidR="00E277B1" w:rsidRPr="00E277B1" w:rsidRDefault="00E277B1" w:rsidP="00CE60CE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53FB4F9F" w14:textId="75100D32" w:rsidR="00F62471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Supper</w:t>
      </w:r>
    </w:p>
    <w:p w14:paraId="21C1F7BF" w14:textId="52F31166" w:rsidR="00E277B1" w:rsidRPr="00E277B1" w:rsidRDefault="00E277B1" w:rsidP="00CE60CE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66F039FD" w14:textId="71BFA10A" w:rsidR="00302750" w:rsidRDefault="00302750" w:rsidP="00302750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Blue Bonnets</w:t>
      </w:r>
      <w:r w:rsidR="00E277B1">
        <w:rPr>
          <w:rFonts w:cstheme="minorHAnsi"/>
          <w:sz w:val="40"/>
          <w:szCs w:val="40"/>
        </w:rPr>
        <w:t xml:space="preserve"> (J)</w:t>
      </w:r>
    </w:p>
    <w:p w14:paraId="0E2A06D7" w14:textId="5F1FFB2F" w:rsidR="00302750" w:rsidRDefault="006B21CA" w:rsidP="00302750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2CC495" wp14:editId="113DE9C4">
            <wp:simplePos x="0" y="0"/>
            <wp:positionH relativeFrom="column">
              <wp:posOffset>1200332</wp:posOffset>
            </wp:positionH>
            <wp:positionV relativeFrom="paragraph">
              <wp:posOffset>3810</wp:posOffset>
            </wp:positionV>
            <wp:extent cx="1267460" cy="1828165"/>
            <wp:effectExtent l="0" t="0" r="8890" b="635"/>
            <wp:wrapNone/>
            <wp:docPr id="558386266" name="Picture 55838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26746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F32DE18" wp14:editId="32DBEB3D">
            <wp:simplePos x="0" y="0"/>
            <wp:positionH relativeFrom="column">
              <wp:posOffset>4641306</wp:posOffset>
            </wp:positionH>
            <wp:positionV relativeFrom="paragraph">
              <wp:posOffset>5080</wp:posOffset>
            </wp:positionV>
            <wp:extent cx="1358900" cy="1883229"/>
            <wp:effectExtent l="0" t="0" r="0" b="3175"/>
            <wp:wrapNone/>
            <wp:docPr id="1695091545" name="Picture 169509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58900" cy="188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50" w:rsidRPr="00CE60CE">
        <w:rPr>
          <w:rFonts w:cstheme="minorHAnsi"/>
          <w:sz w:val="40"/>
          <w:szCs w:val="40"/>
        </w:rPr>
        <w:t>Toast to the Mousies</w:t>
      </w:r>
      <w:r w:rsidR="00E277B1">
        <w:rPr>
          <w:rFonts w:cstheme="minorHAnsi"/>
          <w:sz w:val="40"/>
          <w:szCs w:val="40"/>
        </w:rPr>
        <w:t xml:space="preserve"> (R)</w:t>
      </w:r>
    </w:p>
    <w:p w14:paraId="1AF86DAA" w14:textId="31CE74D8" w:rsidR="00F62471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The Gentleman</w:t>
      </w:r>
      <w:r w:rsidR="00E277B1">
        <w:rPr>
          <w:rFonts w:cstheme="minorHAnsi"/>
          <w:sz w:val="40"/>
          <w:szCs w:val="40"/>
        </w:rPr>
        <w:t xml:space="preserve"> (S)</w:t>
      </w:r>
    </w:p>
    <w:p w14:paraId="65B5D0FD" w14:textId="70522AB0" w:rsidR="00302750" w:rsidRPr="00CE60CE" w:rsidRDefault="00302750" w:rsidP="00302750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A Capital Jig</w:t>
      </w:r>
      <w:r w:rsidR="00E277B1">
        <w:rPr>
          <w:rFonts w:cstheme="minorHAnsi"/>
          <w:sz w:val="40"/>
          <w:szCs w:val="40"/>
        </w:rPr>
        <w:t xml:space="preserve"> (J)</w:t>
      </w:r>
    </w:p>
    <w:p w14:paraId="2B60EFC4" w14:textId="5C2EE12A" w:rsidR="00302750" w:rsidRPr="00CE60CE" w:rsidRDefault="00302750" w:rsidP="00302750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The Kissing Bridge</w:t>
      </w:r>
      <w:r w:rsidR="00E277B1">
        <w:rPr>
          <w:rFonts w:cstheme="minorHAnsi"/>
          <w:sz w:val="40"/>
          <w:szCs w:val="40"/>
        </w:rPr>
        <w:t xml:space="preserve"> (R)</w:t>
      </w:r>
    </w:p>
    <w:p w14:paraId="3187A989" w14:textId="2A94DF7F" w:rsidR="00F62471" w:rsidRPr="00CE60CE" w:rsidRDefault="00F62471" w:rsidP="00CE60C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E60CE">
        <w:rPr>
          <w:rFonts w:cstheme="minorHAnsi"/>
          <w:sz w:val="40"/>
          <w:szCs w:val="40"/>
        </w:rPr>
        <w:t>City of Belfast</w:t>
      </w:r>
      <w:r w:rsidR="00E277B1">
        <w:rPr>
          <w:rFonts w:cstheme="minorHAnsi"/>
          <w:sz w:val="40"/>
          <w:szCs w:val="40"/>
        </w:rPr>
        <w:t xml:space="preserve"> (S)</w:t>
      </w:r>
    </w:p>
    <w:p w14:paraId="0449F3CE" w14:textId="2A3FCB76" w:rsidR="00F62471" w:rsidRDefault="00CE60CE" w:rsidP="00CE60CE">
      <w:pPr>
        <w:spacing w:after="0" w:line="240" w:lineRule="auto"/>
        <w:jc w:val="center"/>
        <w:rPr>
          <w:sz w:val="40"/>
          <w:szCs w:val="40"/>
        </w:rPr>
      </w:pPr>
      <w:r w:rsidRPr="00CE60CE">
        <w:rPr>
          <w:rFonts w:cstheme="minorHAnsi"/>
          <w:sz w:val="40"/>
          <w:szCs w:val="40"/>
        </w:rPr>
        <w:t xml:space="preserve">The </w:t>
      </w:r>
      <w:r w:rsidR="00F62471" w:rsidRPr="00CE60CE">
        <w:rPr>
          <w:rFonts w:cstheme="minorHAnsi"/>
          <w:sz w:val="40"/>
          <w:szCs w:val="40"/>
        </w:rPr>
        <w:t>Dei’l Amang the Tailors</w:t>
      </w:r>
      <w:r w:rsidR="00E277B1">
        <w:rPr>
          <w:rFonts w:cstheme="minorHAnsi"/>
          <w:sz w:val="40"/>
          <w:szCs w:val="40"/>
        </w:rPr>
        <w:t xml:space="preserve"> (R)</w:t>
      </w:r>
    </w:p>
    <w:sectPr w:rsidR="00F62471" w:rsidSect="00CE60CE">
      <w:pgSz w:w="11906" w:h="16838"/>
      <w:pgMar w:top="426" w:right="424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43231"/>
    <w:rsid w:val="000749FC"/>
    <w:rsid w:val="000A724A"/>
    <w:rsid w:val="00273F97"/>
    <w:rsid w:val="002B09A3"/>
    <w:rsid w:val="003026D9"/>
    <w:rsid w:val="00302750"/>
    <w:rsid w:val="00311A09"/>
    <w:rsid w:val="003D1516"/>
    <w:rsid w:val="004B7A6D"/>
    <w:rsid w:val="00502420"/>
    <w:rsid w:val="00583200"/>
    <w:rsid w:val="00632F53"/>
    <w:rsid w:val="006469FA"/>
    <w:rsid w:val="006B21CA"/>
    <w:rsid w:val="0074463D"/>
    <w:rsid w:val="00745BBC"/>
    <w:rsid w:val="008F562D"/>
    <w:rsid w:val="00922D64"/>
    <w:rsid w:val="009D6573"/>
    <w:rsid w:val="009E0DA5"/>
    <w:rsid w:val="00A302D5"/>
    <w:rsid w:val="00AF35CC"/>
    <w:rsid w:val="00BF169E"/>
    <w:rsid w:val="00C474E9"/>
    <w:rsid w:val="00CD21D0"/>
    <w:rsid w:val="00CE60CE"/>
    <w:rsid w:val="00DD2713"/>
    <w:rsid w:val="00E277B1"/>
    <w:rsid w:val="00E5457F"/>
    <w:rsid w:val="00EF05E7"/>
    <w:rsid w:val="00EF791A"/>
    <w:rsid w:val="00F62471"/>
    <w:rsid w:val="00F900A8"/>
    <w:rsid w:val="00FB18B2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E99A"/>
  <w15:chartTrackingRefBased/>
  <w15:docId w15:val="{08521108-D6B3-43C8-986F-E8C93CAD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Catherine McCutcheon</cp:lastModifiedBy>
  <cp:revision>7</cp:revision>
  <dcterms:created xsi:type="dcterms:W3CDTF">2024-02-05T06:31:00Z</dcterms:created>
  <dcterms:modified xsi:type="dcterms:W3CDTF">2024-02-15T07:47:00Z</dcterms:modified>
</cp:coreProperties>
</file>